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EF5" w:rsidRPr="008372AE" w:rsidRDefault="00846EF5" w:rsidP="003B1161">
      <w:pPr>
        <w:spacing w:after="0" w:line="240" w:lineRule="auto"/>
        <w:ind w:left="993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Avviso </w:t>
      </w:r>
      <w:r w:rsidR="00211503" w:rsidRPr="004C7E7C">
        <w:rPr>
          <w:rFonts w:ascii="Arial" w:hAnsi="Arial" w:cs="Arial"/>
          <w:b/>
          <w:sz w:val="24"/>
          <w:szCs w:val="24"/>
        </w:rPr>
        <w:t>AOODGEFID\Prot. n. 1953 del 21/02/2017</w:t>
      </w:r>
      <w:r w:rsidRPr="008372AE">
        <w:rPr>
          <w:rFonts w:ascii="Arial" w:eastAsia="Times New Roman" w:hAnsi="Arial" w:cs="Arial"/>
          <w:b/>
          <w:lang w:eastAsia="it-IT"/>
        </w:rPr>
        <w:t xml:space="preserve">. </w:t>
      </w:r>
      <w:r w:rsidR="003B1161" w:rsidRPr="008372AE">
        <w:rPr>
          <w:rFonts w:ascii="Arial" w:eastAsia="Times New Roman" w:hAnsi="Arial" w:cs="Arial"/>
          <w:b/>
          <w:lang w:eastAsia="it-IT"/>
        </w:rPr>
        <w:t xml:space="preserve"> Annualità 2017/2018</w:t>
      </w:r>
    </w:p>
    <w:p w:rsidR="008372AE" w:rsidRPr="008372AE" w:rsidRDefault="00846EF5" w:rsidP="008372AE">
      <w:pPr>
        <w:tabs>
          <w:tab w:val="left" w:pos="1440"/>
        </w:tabs>
        <w:spacing w:after="0"/>
        <w:ind w:left="1077" w:hanging="1077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Cod. prog. </w:t>
      </w:r>
      <w:r w:rsidR="00211503" w:rsidRPr="004C7E7C">
        <w:rPr>
          <w:rFonts w:ascii="Arial" w:hAnsi="Arial" w:cs="Arial"/>
          <w:b/>
          <w:lang w:val="pt-BR"/>
        </w:rPr>
        <w:t>10.2.2A-FSEPON-CA-2017-300</w:t>
      </w:r>
    </w:p>
    <w:p w:rsidR="003B1161" w:rsidRPr="008372AE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8372AE">
        <w:rPr>
          <w:rFonts w:ascii="Arial" w:eastAsia="Times New Roman" w:hAnsi="Arial" w:cs="Arial"/>
          <w:b/>
          <w:lang w:eastAsia="it-IT"/>
        </w:rPr>
        <w:t xml:space="preserve">SCHEDA PER L’ATTRIBUZIONE DEL PUNTEGGIO NELLE GRADUATORIE DI </w:t>
      </w:r>
    </w:p>
    <w:p w:rsidR="009C467C" w:rsidRPr="003B1161" w:rsidRDefault="00D06406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lang w:eastAsia="it-IT"/>
        </w:rPr>
        <w:t>ESPERTO</w:t>
      </w:r>
    </w:p>
    <w:p w:rsidR="003B1161" w:rsidRPr="003B1161" w:rsidRDefault="003B1161" w:rsidP="003B116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"/>
        <w:gridCol w:w="3943"/>
        <w:gridCol w:w="2073"/>
        <w:gridCol w:w="1523"/>
        <w:gridCol w:w="1491"/>
      </w:tblGrid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D06406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064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FIGURA RICHIESTA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D06406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0640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□ </w:t>
            </w:r>
            <w:r w:rsidR="00754F22" w:rsidRPr="00D06406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Esperto</w:t>
            </w:r>
          </w:p>
          <w:p w:rsidR="00E66CA5" w:rsidRPr="00D06406" w:rsidRDefault="00E66CA5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D06406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D064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CODICE DEL PROGETTO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D06406" w:rsidRDefault="00754F22" w:rsidP="008372AE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D06406">
              <w:rPr>
                <w:rFonts w:ascii="Arial" w:hAnsi="Arial" w:cs="Arial"/>
                <w:b/>
                <w:sz w:val="20"/>
                <w:szCs w:val="20"/>
                <w:lang w:val="pt-BR"/>
              </w:rPr>
              <w:t>10.2.2A-FSEPON-CA-2017-300</w:t>
            </w:r>
          </w:p>
        </w:tc>
      </w:tr>
      <w:tr w:rsidR="009C467C" w:rsidRPr="009C467C" w:rsidTr="001A1C87">
        <w:trPr>
          <w:trHeight w:val="624"/>
        </w:trPr>
        <w:tc>
          <w:tcPr>
            <w:tcW w:w="4568" w:type="dxa"/>
            <w:gridSpan w:val="2"/>
            <w:shd w:val="clear" w:color="auto" w:fill="auto"/>
            <w:vAlign w:val="center"/>
          </w:tcPr>
          <w:p w:rsidR="009C467C" w:rsidRPr="00D06406" w:rsidRDefault="00D06406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06406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ESPERTO</w:t>
            </w:r>
          </w:p>
        </w:tc>
        <w:tc>
          <w:tcPr>
            <w:tcW w:w="4926" w:type="dxa"/>
            <w:gridSpan w:val="3"/>
            <w:shd w:val="clear" w:color="auto" w:fill="auto"/>
            <w:vAlign w:val="center"/>
          </w:tcPr>
          <w:p w:rsidR="009C467C" w:rsidRPr="00D06406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9C467C" w:rsidRPr="009C467C" w:rsidTr="001A1C87">
        <w:trPr>
          <w:trHeight w:val="454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Titoli ed Esperienze lavorative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Valutazione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richiesto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Punteggio attribuito</w:t>
            </w:r>
          </w:p>
        </w:tc>
      </w:tr>
      <w:tr w:rsidR="00754F22" w:rsidRPr="009C467C" w:rsidTr="00D06406">
        <w:trPr>
          <w:trHeight w:val="662"/>
        </w:trPr>
        <w:tc>
          <w:tcPr>
            <w:tcW w:w="476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754F22" w:rsidRPr="004076F3" w:rsidRDefault="00754F22" w:rsidP="00D06406">
            <w:pPr>
              <w:spacing w:after="0"/>
              <w:ind w:left="79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Laurea attinente al progetto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5</w:t>
            </w:r>
          </w:p>
        </w:tc>
        <w:tc>
          <w:tcPr>
            <w:tcW w:w="1559" w:type="dxa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D06406">
        <w:trPr>
          <w:trHeight w:val="773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D06406" w:rsidP="008372AE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 xml:space="preserve">Dottorato di ricerca </w:t>
            </w:r>
            <w:r>
              <w:rPr>
                <w:rFonts w:ascii="Arial" w:hAnsi="Arial" w:cs="Arial"/>
                <w:b/>
                <w:bCs/>
                <w:sz w:val="20"/>
              </w:rPr>
              <w:t>INERENTE MODULO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Pr="009C467C" w:rsidRDefault="009C467C" w:rsidP="00754F22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</w:t>
            </w:r>
            <w:r w:rsidR="007560CE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  <w:bookmarkStart w:id="0" w:name="_GoBack"/>
            <w:bookmarkEnd w:id="0"/>
          </w:p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9C467C" w:rsidRPr="009C467C" w:rsidTr="00D06406">
        <w:trPr>
          <w:trHeight w:val="713"/>
        </w:trPr>
        <w:tc>
          <w:tcPr>
            <w:tcW w:w="476" w:type="dxa"/>
            <w:shd w:val="clear" w:color="auto" w:fill="auto"/>
            <w:vAlign w:val="center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9C467C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Master specifico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C467C" w:rsidRPr="009C467C" w:rsidRDefault="009C467C" w:rsidP="00754F22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Punti </w:t>
            </w:r>
            <w:r w:rsidR="00754F22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59" w:type="dxa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9C467C" w:rsidRPr="009C467C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29347E" w:rsidRDefault="008372AE" w:rsidP="00F865A2">
            <w:pPr>
              <w:tabs>
                <w:tab w:val="left" w:pos="0"/>
              </w:tabs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29347E">
              <w:rPr>
                <w:rFonts w:ascii="Arial" w:hAnsi="Arial" w:cs="Arial"/>
                <w:color w:val="000000"/>
                <w:sz w:val="20"/>
              </w:rPr>
              <w:t>4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1A1C87" w:rsidRDefault="00754F22" w:rsidP="001A1C87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076F3">
              <w:rPr>
                <w:rFonts w:ascii="Arial" w:hAnsi="Arial" w:cs="Arial"/>
                <w:sz w:val="20"/>
              </w:rPr>
              <w:t>Esperienze in corsi gestiti con Fondi Europei, Ministeriali o Regionali, nel settore attinente al progetto in qualità di esperto.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F22" w:rsidRDefault="00754F22" w:rsidP="00754F22">
            <w:pPr>
              <w:spacing w:after="0" w:line="240" w:lineRule="auto"/>
              <w:ind w:left="425" w:hanging="48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Punti </w:t>
            </w:r>
            <w:r w:rsidRPr="004076F3">
              <w:rPr>
                <w:rFonts w:ascii="Arial" w:hAnsi="Arial" w:cs="Arial"/>
                <w:sz w:val="20"/>
              </w:rPr>
              <w:t>1</w:t>
            </w:r>
          </w:p>
          <w:p w:rsidR="008372AE" w:rsidRPr="00E52AA5" w:rsidRDefault="00754F22" w:rsidP="00754F22">
            <w:pPr>
              <w:spacing w:after="0" w:line="240" w:lineRule="auto"/>
              <w:ind w:left="425" w:hanging="482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(max 10</w:t>
            </w:r>
            <w:r w:rsidRPr="004076F3">
              <w:rPr>
                <w:rFonts w:ascii="Arial" w:hAnsi="Arial" w:cs="Arial"/>
                <w:sz w:val="20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1A1C87">
        <w:trPr>
          <w:trHeight w:val="125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Esperienze in corsi gestiti con Fondi Europei, Ministeriali o Regionali, nel settore attinente al progetto in qualità di tutor d’aula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372AE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0.2</w:t>
            </w:r>
            <w:r w:rsidR="008372AE"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0 per ogni esperienza </w:t>
            </w:r>
          </w:p>
          <w:p w:rsidR="008372AE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(max 5</w:t>
            </w:r>
            <w:r w:rsidR="008372AE" w:rsidRPr="009C467C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punti)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D06406" w:rsidRPr="009C467C" w:rsidTr="001A1C87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D06406" w:rsidRPr="009C467C" w:rsidRDefault="00D06406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D06406" w:rsidRPr="00D06406" w:rsidRDefault="00D06406" w:rsidP="00E366BE">
            <w:pPr>
              <w:ind w:left="79"/>
              <w:rPr>
                <w:rFonts w:ascii="Arial" w:hAnsi="Arial" w:cs="Arial"/>
                <w:bCs/>
                <w:sz w:val="20"/>
              </w:rPr>
            </w:pPr>
            <w:r w:rsidRPr="00D06406">
              <w:rPr>
                <w:rFonts w:ascii="Arial" w:hAnsi="Arial" w:cs="Arial"/>
                <w:bCs/>
                <w:sz w:val="20"/>
              </w:rPr>
              <w:t xml:space="preserve">Contratti di docenza/seminari universitari inerenti al progetto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06406" w:rsidRPr="00D06406" w:rsidRDefault="00D06406" w:rsidP="00D06406">
            <w:pPr>
              <w:spacing w:after="0"/>
              <w:ind w:left="-79"/>
              <w:jc w:val="center"/>
              <w:rPr>
                <w:rFonts w:ascii="Arial" w:hAnsi="Arial" w:cs="Arial"/>
                <w:bCs/>
                <w:sz w:val="20"/>
              </w:rPr>
            </w:pPr>
            <w:r w:rsidRPr="00D06406">
              <w:rPr>
                <w:rFonts w:ascii="Arial" w:hAnsi="Arial" w:cs="Arial"/>
                <w:bCs/>
                <w:sz w:val="20"/>
              </w:rPr>
              <w:t>1</w:t>
            </w:r>
            <w:r w:rsidRPr="00D06406">
              <w:rPr>
                <w:rFonts w:ascii="Arial" w:hAnsi="Arial" w:cs="Arial"/>
                <w:sz w:val="20"/>
              </w:rPr>
              <w:t xml:space="preserve"> punto</w:t>
            </w:r>
          </w:p>
          <w:p w:rsidR="00D06406" w:rsidRPr="00D06406" w:rsidRDefault="00D06406" w:rsidP="00D06406">
            <w:pPr>
              <w:spacing w:after="0"/>
              <w:ind w:left="-79"/>
              <w:jc w:val="center"/>
              <w:rPr>
                <w:rFonts w:ascii="Arial" w:hAnsi="Arial" w:cs="Arial"/>
                <w:bCs/>
                <w:sz w:val="20"/>
              </w:rPr>
            </w:pPr>
            <w:r w:rsidRPr="00D06406">
              <w:rPr>
                <w:rFonts w:ascii="Arial" w:hAnsi="Arial" w:cs="Arial"/>
                <w:sz w:val="20"/>
              </w:rPr>
              <w:t xml:space="preserve">per ogni </w:t>
            </w:r>
            <w:r w:rsidRPr="00D06406">
              <w:rPr>
                <w:rFonts w:ascii="Arial" w:hAnsi="Arial" w:cs="Arial"/>
                <w:bCs/>
                <w:sz w:val="20"/>
              </w:rPr>
              <w:t>contratto espletato</w:t>
            </w:r>
          </w:p>
          <w:p w:rsidR="00D06406" w:rsidRPr="00D06406" w:rsidRDefault="00D06406" w:rsidP="00D06406">
            <w:pPr>
              <w:spacing w:after="0"/>
              <w:ind w:left="-79"/>
              <w:jc w:val="center"/>
              <w:rPr>
                <w:rFonts w:ascii="Arial" w:hAnsi="Arial" w:cs="Arial"/>
                <w:bCs/>
                <w:sz w:val="20"/>
              </w:rPr>
            </w:pPr>
            <w:r w:rsidRPr="00D06406">
              <w:rPr>
                <w:rFonts w:ascii="Arial" w:hAnsi="Arial" w:cs="Arial"/>
                <w:sz w:val="20"/>
              </w:rPr>
              <w:t xml:space="preserve">( </w:t>
            </w:r>
            <w:r w:rsidRPr="00D06406">
              <w:rPr>
                <w:rFonts w:ascii="Arial" w:hAnsi="Arial" w:cs="Arial"/>
                <w:bCs/>
                <w:sz w:val="20"/>
              </w:rPr>
              <w:t>max 15</w:t>
            </w:r>
            <w:r w:rsidRPr="00D06406">
              <w:rPr>
                <w:rFonts w:ascii="Arial" w:hAnsi="Arial" w:cs="Arial"/>
                <w:sz w:val="20"/>
              </w:rPr>
              <w:t xml:space="preserve"> )</w:t>
            </w:r>
          </w:p>
        </w:tc>
        <w:tc>
          <w:tcPr>
            <w:tcW w:w="1559" w:type="dxa"/>
          </w:tcPr>
          <w:p w:rsidR="00D06406" w:rsidRPr="009C467C" w:rsidRDefault="00D06406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D06406" w:rsidRPr="009C467C" w:rsidRDefault="00D06406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D06406" w:rsidRPr="009C467C" w:rsidTr="00D06406">
        <w:trPr>
          <w:trHeight w:val="1027"/>
        </w:trPr>
        <w:tc>
          <w:tcPr>
            <w:tcW w:w="476" w:type="dxa"/>
            <w:shd w:val="clear" w:color="auto" w:fill="auto"/>
            <w:vAlign w:val="center"/>
          </w:tcPr>
          <w:p w:rsidR="00D06406" w:rsidRDefault="00D06406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D06406" w:rsidRPr="00D06406" w:rsidRDefault="00D06406" w:rsidP="00E366BE">
            <w:pPr>
              <w:ind w:left="79"/>
              <w:rPr>
                <w:rFonts w:ascii="Arial" w:hAnsi="Arial" w:cs="Arial"/>
                <w:bCs/>
                <w:sz w:val="20"/>
              </w:rPr>
            </w:pPr>
            <w:r w:rsidRPr="00D06406">
              <w:rPr>
                <w:rFonts w:ascii="Arial" w:hAnsi="Arial" w:cs="Arial"/>
                <w:bCs/>
                <w:sz w:val="20"/>
              </w:rPr>
              <w:t>Pubblicazioni/articoli inerenti il modulo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06406" w:rsidRPr="00D06406" w:rsidRDefault="00D06406" w:rsidP="00E366BE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D06406">
              <w:rPr>
                <w:rFonts w:ascii="Arial" w:hAnsi="Arial" w:cs="Arial"/>
                <w:bCs/>
                <w:sz w:val="20"/>
              </w:rPr>
              <w:t>1,5 punti per ogni pubblicazione/articoli (max 10 )</w:t>
            </w:r>
          </w:p>
        </w:tc>
        <w:tc>
          <w:tcPr>
            <w:tcW w:w="1559" w:type="dxa"/>
          </w:tcPr>
          <w:p w:rsidR="00D06406" w:rsidRPr="009C467C" w:rsidRDefault="00D06406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D06406" w:rsidRPr="009C467C" w:rsidRDefault="00D06406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8372AE" w:rsidRPr="009C467C" w:rsidTr="00754F22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8372AE" w:rsidRPr="009C467C" w:rsidRDefault="00D06406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076F3">
              <w:rPr>
                <w:rFonts w:ascii="Arial" w:hAnsi="Arial" w:cs="Arial"/>
                <w:sz w:val="20"/>
              </w:rPr>
              <w:t>Esperienze di immissione dati nella piattaforma INDIRE in qualità di facilitatore</w:t>
            </w:r>
            <w:r>
              <w:rPr>
                <w:rFonts w:ascii="Arial" w:hAnsi="Arial" w:cs="Arial"/>
                <w:sz w:val="20"/>
              </w:rPr>
              <w:t>-coordinatore</w:t>
            </w:r>
            <w:r w:rsidRPr="004076F3">
              <w:rPr>
                <w:rFonts w:ascii="Arial" w:hAnsi="Arial" w:cs="Arial"/>
                <w:sz w:val="20"/>
              </w:rPr>
              <w:t>/valutatore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372AE" w:rsidRPr="009C467C" w:rsidRDefault="00754F22" w:rsidP="00E66CA5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Punti 2</w:t>
            </w:r>
          </w:p>
        </w:tc>
        <w:tc>
          <w:tcPr>
            <w:tcW w:w="1559" w:type="dxa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8372AE" w:rsidRPr="009C467C" w:rsidRDefault="008372AE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  <w:tr w:rsidR="00754F22" w:rsidRPr="009C467C" w:rsidTr="00754F22">
        <w:trPr>
          <w:trHeight w:val="1134"/>
        </w:trPr>
        <w:tc>
          <w:tcPr>
            <w:tcW w:w="476" w:type="dxa"/>
            <w:shd w:val="clear" w:color="auto" w:fill="auto"/>
            <w:vAlign w:val="center"/>
          </w:tcPr>
          <w:p w:rsidR="00754F22" w:rsidRPr="009C467C" w:rsidRDefault="00D06406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4092" w:type="dxa"/>
            <w:shd w:val="clear" w:color="auto" w:fill="auto"/>
            <w:vAlign w:val="center"/>
          </w:tcPr>
          <w:p w:rsidR="00754F22" w:rsidRPr="00754F22" w:rsidRDefault="00754F22" w:rsidP="00211503">
            <w:pPr>
              <w:spacing w:after="0" w:line="240" w:lineRule="auto"/>
              <w:ind w:left="79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>Valutazione del progetto presentato:</w:t>
            </w:r>
          </w:p>
          <w:p w:rsidR="00754F22" w:rsidRPr="00754F22" w:rsidRDefault="00754F22" w:rsidP="00211503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>rispondenza rispetto alle esigenze formative dell’istituto                          - max punti 2</w:t>
            </w:r>
          </w:p>
          <w:p w:rsidR="00754F22" w:rsidRPr="00754F22" w:rsidRDefault="00754F22" w:rsidP="00211503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right="-116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>chiarezza e qualità dei contenuti proposti e dei prodotti finali proposti    -  max punti 3</w:t>
            </w:r>
          </w:p>
          <w:p w:rsidR="00754F22" w:rsidRPr="00754F22" w:rsidRDefault="00754F22" w:rsidP="00211503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>organizzazione dei tempi del progetto                                                     -  max punti 1</w:t>
            </w:r>
          </w:p>
          <w:p w:rsidR="00754F22" w:rsidRPr="00C252D8" w:rsidRDefault="00754F22" w:rsidP="00211503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754F22">
              <w:rPr>
                <w:rFonts w:ascii="Arial" w:hAnsi="Arial" w:cs="Arial"/>
                <w:sz w:val="16"/>
                <w:szCs w:val="16"/>
              </w:rPr>
              <w:t>innovatività                                                                                               -  max punti 4</w:t>
            </w:r>
          </w:p>
        </w:tc>
        <w:tc>
          <w:tcPr>
            <w:tcW w:w="1843" w:type="dxa"/>
            <w:tcBorders>
              <w:right w:val="nil"/>
            </w:tcBorders>
            <w:shd w:val="clear" w:color="auto" w:fill="auto"/>
            <w:vAlign w:val="center"/>
          </w:tcPr>
          <w:p w:rsidR="00754F22" w:rsidRPr="004076F3" w:rsidRDefault="00754F22" w:rsidP="00754F22">
            <w:pPr>
              <w:spacing w:after="0" w:line="240" w:lineRule="auto"/>
              <w:ind w:left="426"/>
              <w:rPr>
                <w:rFonts w:ascii="Arial" w:hAnsi="Arial" w:cs="Arial"/>
                <w:b/>
                <w:bCs/>
                <w:sz w:val="20"/>
              </w:rPr>
            </w:pPr>
            <w:r w:rsidRPr="004076F3">
              <w:rPr>
                <w:rFonts w:ascii="Arial" w:hAnsi="Arial" w:cs="Arial"/>
                <w:sz w:val="20"/>
              </w:rPr>
              <w:t>10 punti  max</w:t>
            </w:r>
          </w:p>
        </w:tc>
        <w:tc>
          <w:tcPr>
            <w:tcW w:w="1559" w:type="dxa"/>
            <w:tcBorders>
              <w:left w:val="nil"/>
            </w:tcBorders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4" w:type="dxa"/>
            <w:shd w:val="clear" w:color="auto" w:fill="F2F2F2"/>
          </w:tcPr>
          <w:p w:rsidR="00754F22" w:rsidRPr="009C467C" w:rsidRDefault="00754F22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lightGray"/>
                <w:lang w:eastAsia="it-IT"/>
              </w:rPr>
            </w:pPr>
          </w:p>
        </w:tc>
      </w:tr>
    </w:tbl>
    <w:p w:rsidR="006970AD" w:rsidRDefault="006970AD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3B1161" w:rsidRPr="003B1161" w:rsidRDefault="006970AD" w:rsidP="006970AD">
      <w:pPr>
        <w:tabs>
          <w:tab w:val="left" w:pos="8835"/>
        </w:tabs>
        <w:spacing w:after="0" w:line="240" w:lineRule="auto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  Firma  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8"/>
      <w:footerReference w:type="default" r:id="rId9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EE4" w:rsidRDefault="009B3EE4" w:rsidP="00244E05">
      <w:pPr>
        <w:spacing w:after="0" w:line="240" w:lineRule="auto"/>
      </w:pPr>
      <w:r>
        <w:separator/>
      </w:r>
    </w:p>
  </w:endnote>
  <w:endnote w:type="continuationSeparator" w:id="0">
    <w:p w:rsidR="009B3EE4" w:rsidRDefault="009B3EE4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Puglisi,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7560CE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7560CE">
            <w:rPr>
              <w:rFonts w:ascii="Arial" w:hAnsi="Arial" w:cs="Arial"/>
              <w:sz w:val="16"/>
              <w:szCs w:val="16"/>
            </w:rPr>
            <w:t xml:space="preserve">p.e.c.: </w:t>
          </w:r>
          <w:hyperlink r:id="rId3" w:history="1">
            <w:r w:rsidRPr="007560CE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  <w:r w:rsidRPr="007560CE">
            <w:rPr>
              <w:rFonts w:ascii="Arial" w:hAnsi="Arial" w:cs="Arial"/>
              <w:sz w:val="16"/>
              <w:szCs w:val="16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EE4" w:rsidRDefault="009B3EE4" w:rsidP="00244E05">
      <w:pPr>
        <w:spacing w:after="0" w:line="240" w:lineRule="auto"/>
      </w:pPr>
      <w:r>
        <w:separator/>
      </w:r>
    </w:p>
  </w:footnote>
  <w:footnote w:type="continuationSeparator" w:id="0">
    <w:p w:rsidR="009B3EE4" w:rsidRDefault="009B3EE4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E05" w:rsidRDefault="007560CE">
    <w:pPr>
      <w:pStyle w:val="Intestazione"/>
    </w:pPr>
    <w:r>
      <w:rPr>
        <w:noProof/>
        <w:lang w:eastAsia="it-IT"/>
      </w:rPr>
      <w:drawing>
        <wp:inline distT="0" distB="0" distL="0" distR="0">
          <wp:extent cx="1685925" cy="552450"/>
          <wp:effectExtent l="0" t="0" r="9525" b="0"/>
          <wp:docPr id="1" name="Picture 11" descr="LS_ALFONSO_MARIA_DE_LIGUORI_logo5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S_ALFONSO_MARIA_DE_LIGUORI_logo50%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drawing>
        <wp:inline distT="0" distB="0" distL="0" distR="0">
          <wp:extent cx="561975" cy="590550"/>
          <wp:effectExtent l="0" t="0" r="9525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2222">
      <w:t xml:space="preserve">         </w:t>
    </w:r>
    <w:r>
      <w:rPr>
        <w:noProof/>
        <w:lang w:eastAsia="it-IT"/>
      </w:rPr>
      <w:drawing>
        <wp:inline distT="0" distB="0" distL="0" distR="0">
          <wp:extent cx="3209925" cy="542925"/>
          <wp:effectExtent l="0" t="0" r="9525" b="9525"/>
          <wp:docPr id="3" name="Picture 16" descr="banner_PON_14_20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anner_PON_14_20_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99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2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E05"/>
    <w:rsid w:val="00096297"/>
    <w:rsid w:val="001A1C87"/>
    <w:rsid w:val="002044BB"/>
    <w:rsid w:val="00211503"/>
    <w:rsid w:val="00222FF5"/>
    <w:rsid w:val="00244E05"/>
    <w:rsid w:val="003B1161"/>
    <w:rsid w:val="00434EB0"/>
    <w:rsid w:val="004718E2"/>
    <w:rsid w:val="00483923"/>
    <w:rsid w:val="004D47B8"/>
    <w:rsid w:val="004E2195"/>
    <w:rsid w:val="00513267"/>
    <w:rsid w:val="005874D2"/>
    <w:rsid w:val="00663EE8"/>
    <w:rsid w:val="00676CDF"/>
    <w:rsid w:val="006970AD"/>
    <w:rsid w:val="006B0E26"/>
    <w:rsid w:val="00754F22"/>
    <w:rsid w:val="007560CE"/>
    <w:rsid w:val="007D1097"/>
    <w:rsid w:val="007D293E"/>
    <w:rsid w:val="008002EA"/>
    <w:rsid w:val="008372AE"/>
    <w:rsid w:val="00846EF5"/>
    <w:rsid w:val="009B3EE4"/>
    <w:rsid w:val="009C467C"/>
    <w:rsid w:val="009F3E8C"/>
    <w:rsid w:val="00A52C72"/>
    <w:rsid w:val="00BD2F12"/>
    <w:rsid w:val="00D06406"/>
    <w:rsid w:val="00DD30F8"/>
    <w:rsid w:val="00E32222"/>
    <w:rsid w:val="00E66CA5"/>
    <w:rsid w:val="00EB530E"/>
    <w:rsid w:val="00F70B99"/>
    <w:rsid w:val="00F7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2F1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2F1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Mariella</dc:creator>
  <cp:lastModifiedBy>Filippo</cp:lastModifiedBy>
  <cp:revision>2</cp:revision>
  <dcterms:created xsi:type="dcterms:W3CDTF">2018-09-14T08:30:00Z</dcterms:created>
  <dcterms:modified xsi:type="dcterms:W3CDTF">2018-09-14T08:30:00Z</dcterms:modified>
</cp:coreProperties>
</file>